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63E7E">
      <w:pPr>
        <w:spacing w:line="560" w:lineRule="exact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附件2：</w:t>
      </w:r>
    </w:p>
    <w:p w14:paraId="642E17E7"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项目团队人员名单</w:t>
      </w:r>
    </w:p>
    <w:p w14:paraId="38349444">
      <w:pPr>
        <w:spacing w:line="560" w:lineRule="exact"/>
        <w:jc w:val="left"/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单位名称（公章）：</w:t>
      </w:r>
    </w:p>
    <w:tbl>
      <w:tblPr>
        <w:tblStyle w:val="2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276"/>
        <w:gridCol w:w="1417"/>
        <w:gridCol w:w="1418"/>
        <w:gridCol w:w="2268"/>
        <w:gridCol w:w="2693"/>
      </w:tblGrid>
      <w:tr w14:paraId="3A7D2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76" w:type="dxa"/>
            <w:vAlign w:val="center"/>
          </w:tcPr>
          <w:p w14:paraId="618B5C6D">
            <w:pPr>
              <w:spacing w:line="560" w:lineRule="exact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7BC2F1D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14:paraId="0831BB5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1418" w:type="dxa"/>
            <w:vAlign w:val="center"/>
          </w:tcPr>
          <w:p w14:paraId="353EA2F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执业资格</w:t>
            </w:r>
          </w:p>
        </w:tc>
        <w:tc>
          <w:tcPr>
            <w:tcW w:w="2268" w:type="dxa"/>
            <w:vAlign w:val="center"/>
          </w:tcPr>
          <w:p w14:paraId="22DD5CD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证书编号</w:t>
            </w:r>
          </w:p>
        </w:tc>
        <w:tc>
          <w:tcPr>
            <w:tcW w:w="2693" w:type="dxa"/>
            <w:vAlign w:val="center"/>
          </w:tcPr>
          <w:p w14:paraId="3B6BB197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从业时间</w:t>
            </w:r>
            <w:bookmarkStart w:id="0" w:name="_GoBack"/>
            <w:bookmarkEnd w:id="0"/>
          </w:p>
        </w:tc>
      </w:tr>
      <w:tr w14:paraId="68B7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68B8336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6D422B00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1D66A98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4B91755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DC5DC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ABF8CB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CE17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6698216F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584188D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A79B38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A6AD1A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860A5C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E933C07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3389F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181EB5C7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7508584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67D5FA7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B29C8C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26C44C7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5D2E55F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E51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301AED2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5A0604EF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C6DB71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86A6E6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D6F91A5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85BEF9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32EBB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12AD20E8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77842D02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A05E49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B50DF7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8B5FE5A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4FCF12A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7BD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79EAAE4B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48ED4E98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1E274C4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32134C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52E69A2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F2E324B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3C48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6C22B75F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14:paraId="252D5D28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7C5EE8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7B061E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1EB696A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B8047E6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2102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5B58AC52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14:paraId="16F755F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13C1AB8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E25CA1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8D21AC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D8F5BDA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CAD4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40860E8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1BD50685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7BBB5DE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FF109DB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2FC2722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4F4985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E1E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 w14:paraId="38620E3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14:paraId="415D53CD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295A0B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0874E20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0A5116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F7F1520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192D28A9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427CE70D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0443019E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1639CB3C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1DFA50E8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1DB7C25D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66CE0BCA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20624A10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3C314CDE"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 w14:paraId="52ADDC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17541176"/>
    <w:rsid w:val="42C6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61</Characters>
  <Lines>0</Lines>
  <Paragraphs>0</Paragraphs>
  <TotalTime>1</TotalTime>
  <ScaleCrop>false</ScaleCrop>
  <LinksUpToDate>false</LinksUpToDate>
  <CharactersWithSpaces>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2022-07-19T06:38:00Z</dcterms:created>
  <dc:creator>maxingyan</dc:creator>
  <cp:lastModifiedBy>柳巍</cp:lastModifiedBy>
  <dcterms:modified xsi:type="dcterms:W3CDTF">2024-10-17T11:29:09Z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CEC2226E2F924B27B759FE173472FB51_13</vt:lpwstr>
  </property>
</Properties>
</file>